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E86" w:rsidRPr="00B31478" w:rsidRDefault="009C2BBA" w:rsidP="00640E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1478">
        <w:rPr>
          <w:rFonts w:ascii="Times New Roman" w:hAnsi="Times New Roman" w:cs="Times New Roman"/>
          <w:b/>
          <w:sz w:val="28"/>
          <w:szCs w:val="28"/>
          <w:lang w:val="ru-RU"/>
        </w:rPr>
        <w:t>Планируемые</w:t>
      </w:r>
      <w:r w:rsidR="00C00A3A" w:rsidRPr="00B314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40E86" w:rsidRPr="00B31478">
        <w:rPr>
          <w:rFonts w:ascii="Times New Roman" w:hAnsi="Times New Roman" w:cs="Times New Roman"/>
          <w:b/>
          <w:sz w:val="28"/>
          <w:szCs w:val="28"/>
          <w:lang w:val="ru-RU"/>
        </w:rPr>
        <w:t>ме</w:t>
      </w:r>
      <w:r w:rsidRPr="00B31478">
        <w:rPr>
          <w:rFonts w:ascii="Times New Roman" w:hAnsi="Times New Roman" w:cs="Times New Roman"/>
          <w:b/>
          <w:sz w:val="28"/>
          <w:szCs w:val="28"/>
          <w:lang w:val="ru-RU"/>
        </w:rPr>
        <w:t>роприятия</w:t>
      </w:r>
      <w:r w:rsidR="00C00A3A" w:rsidRPr="00B31478">
        <w:rPr>
          <w:rFonts w:ascii="Times New Roman" w:hAnsi="Times New Roman" w:cs="Times New Roman"/>
          <w:b/>
          <w:sz w:val="28"/>
          <w:szCs w:val="28"/>
          <w:lang w:val="ru-RU"/>
        </w:rPr>
        <w:t>, проводимы</w:t>
      </w:r>
      <w:r w:rsidRPr="00B31478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="00C00A3A" w:rsidRPr="00B314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рамках д</w:t>
      </w:r>
      <w:r w:rsidR="00640E86" w:rsidRPr="00B314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екады инвалидов </w:t>
      </w:r>
    </w:p>
    <w:p w:rsidR="00640E86" w:rsidRPr="00B31478" w:rsidRDefault="00640E86" w:rsidP="00640E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1478">
        <w:rPr>
          <w:rFonts w:ascii="Times New Roman" w:hAnsi="Times New Roman" w:cs="Times New Roman"/>
          <w:b/>
          <w:sz w:val="28"/>
          <w:szCs w:val="28"/>
          <w:lang w:val="ru-RU"/>
        </w:rPr>
        <w:t>ОБУСО «КЦСОН Октябрьского района Курской области»</w:t>
      </w:r>
    </w:p>
    <w:p w:rsidR="00640E86" w:rsidRPr="00B31478" w:rsidRDefault="007F13DC" w:rsidP="00640E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C00A3A" w:rsidRPr="00B314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01.12.2021г. по 10.12.2021г.</w:t>
      </w:r>
    </w:p>
    <w:p w:rsidR="00640E86" w:rsidRPr="00640E86" w:rsidRDefault="00640E86" w:rsidP="009C2BB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2411"/>
        <w:gridCol w:w="1842"/>
        <w:gridCol w:w="2410"/>
        <w:gridCol w:w="2410"/>
        <w:gridCol w:w="1559"/>
      </w:tblGrid>
      <w:tr w:rsidR="00EA71EA" w:rsidRPr="00C00A3A" w:rsidTr="00EA71EA">
        <w:tc>
          <w:tcPr>
            <w:tcW w:w="2411" w:type="dxa"/>
          </w:tcPr>
          <w:p w:rsidR="00640E86" w:rsidRPr="00595685" w:rsidRDefault="00640E86" w:rsidP="00640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842" w:type="dxa"/>
          </w:tcPr>
          <w:p w:rsidR="00640E86" w:rsidRPr="00595685" w:rsidRDefault="00640E86" w:rsidP="00640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Дата/время проведения</w:t>
            </w:r>
          </w:p>
        </w:tc>
        <w:tc>
          <w:tcPr>
            <w:tcW w:w="2410" w:type="dxa"/>
          </w:tcPr>
          <w:p w:rsidR="00640E86" w:rsidRPr="00595685" w:rsidRDefault="00640E86" w:rsidP="00640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2410" w:type="dxa"/>
          </w:tcPr>
          <w:p w:rsidR="00640E86" w:rsidRPr="00595685" w:rsidRDefault="00640E86" w:rsidP="00640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Организатор мероприятия</w:t>
            </w:r>
          </w:p>
        </w:tc>
        <w:tc>
          <w:tcPr>
            <w:tcW w:w="1559" w:type="dxa"/>
          </w:tcPr>
          <w:p w:rsidR="00640E86" w:rsidRPr="00595685" w:rsidRDefault="00640E86" w:rsidP="00640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участников, чел.</w:t>
            </w:r>
          </w:p>
        </w:tc>
      </w:tr>
      <w:tr w:rsidR="00EA71EA" w:rsidTr="00EA71EA">
        <w:tc>
          <w:tcPr>
            <w:tcW w:w="2411" w:type="dxa"/>
            <w:vAlign w:val="center"/>
          </w:tcPr>
          <w:p w:rsidR="00033628" w:rsidRPr="00595685" w:rsidRDefault="00033628" w:rsidP="000336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33628" w:rsidRDefault="00033628" w:rsidP="00EA71E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территории обслуживаемых граждан:</w:t>
            </w:r>
          </w:p>
          <w:p w:rsidR="00EA71EA" w:rsidRDefault="00EA71EA" w:rsidP="00EA71E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A71EA" w:rsidRDefault="00EA71EA" w:rsidP="00EA71E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A71EA" w:rsidRDefault="00EA71EA" w:rsidP="00EA71E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A71EA" w:rsidRPr="00595685" w:rsidRDefault="00EA71EA" w:rsidP="00EA71E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33628" w:rsidRPr="00595685" w:rsidRDefault="00033628" w:rsidP="000336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П.Прямицыно, </w:t>
            </w:r>
          </w:p>
          <w:p w:rsidR="00033628" w:rsidRPr="00595685" w:rsidRDefault="00033628" w:rsidP="000336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1-я Новогодняя,</w:t>
            </w:r>
          </w:p>
          <w:p w:rsidR="00033628" w:rsidRPr="00595685" w:rsidRDefault="00033628" w:rsidP="000336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д.23, кв.2</w:t>
            </w:r>
            <w:r w:rsidR="005B75B9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9A5FE0" w:rsidRDefault="009A5FE0" w:rsidP="000336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A71EA" w:rsidRPr="00595685" w:rsidRDefault="00EA71EA" w:rsidP="000336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33628" w:rsidRPr="00595685" w:rsidRDefault="00033628" w:rsidP="000336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Дьяконовский</w:t>
            </w:r>
            <w:proofErr w:type="spellEnd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с/</w:t>
            </w:r>
            <w:r w:rsidRPr="0059568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33628" w:rsidRPr="00595685" w:rsidRDefault="00033628" w:rsidP="000336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Суходоловка</w:t>
            </w:r>
            <w:proofErr w:type="spellEnd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д.67</w:t>
            </w:r>
            <w:r w:rsidR="005B75B9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9A5FE0" w:rsidRDefault="009A5FE0" w:rsidP="000336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A71EA" w:rsidRDefault="00EA71EA" w:rsidP="000336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A71EA" w:rsidRPr="00595685" w:rsidRDefault="00EA71EA" w:rsidP="000336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33628" w:rsidRPr="00595685" w:rsidRDefault="00033628" w:rsidP="000336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Лобазовский</w:t>
            </w:r>
            <w:proofErr w:type="spellEnd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с/с</w:t>
            </w:r>
          </w:p>
          <w:p w:rsidR="00033628" w:rsidRPr="00595685" w:rsidRDefault="00033628" w:rsidP="000336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Журавлино</w:t>
            </w:r>
            <w:proofErr w:type="spellEnd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33628" w:rsidRDefault="00033628" w:rsidP="00816D6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д.6</w:t>
            </w:r>
            <w:r w:rsidR="005B75B9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A71EA" w:rsidRPr="00595685" w:rsidRDefault="00EA71EA" w:rsidP="00816D6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:rsidR="001B10E1" w:rsidRPr="00595685" w:rsidRDefault="001B10E1" w:rsidP="00690B9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01.12.2021г.</w:t>
            </w:r>
          </w:p>
          <w:p w:rsidR="001B10E1" w:rsidRPr="00595685" w:rsidRDefault="001B10E1" w:rsidP="00690B97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10.12.2021г.</w:t>
            </w:r>
          </w:p>
        </w:tc>
        <w:tc>
          <w:tcPr>
            <w:tcW w:w="2410" w:type="dxa"/>
          </w:tcPr>
          <w:p w:rsidR="001B10E1" w:rsidRPr="00595685" w:rsidRDefault="001B10E1" w:rsidP="00033628">
            <w:pPr>
              <w:spacing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Поздравление с </w:t>
            </w:r>
            <w:r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Днём рождения</w:t>
            </w: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инвалидов, состоящих на социальном </w:t>
            </w:r>
            <w:proofErr w:type="gramStart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обслуживании</w:t>
            </w:r>
            <w:proofErr w:type="gramEnd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дому</w:t>
            </w:r>
            <w:r w:rsidR="00033628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EA71EA" w:rsidRDefault="00EA71EA" w:rsidP="009A5FE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A71EA" w:rsidRDefault="00EA71EA" w:rsidP="009A5FE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A5FE0" w:rsidRPr="00595685" w:rsidRDefault="00033628" w:rsidP="009A5FE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Куликов Павел Алексеевич</w:t>
            </w:r>
          </w:p>
          <w:p w:rsidR="00816D6D" w:rsidRDefault="009A5FE0" w:rsidP="00EA71E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(03.12.1949г.)</w:t>
            </w:r>
            <w:r w:rsidR="00033628"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;</w:t>
            </w:r>
          </w:p>
          <w:p w:rsidR="00EA71EA" w:rsidRDefault="00EA71EA" w:rsidP="00EA71E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A5FE0" w:rsidRPr="00595685" w:rsidRDefault="00033628" w:rsidP="00816D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Маркова Нина Николаевна</w:t>
            </w:r>
          </w:p>
          <w:p w:rsidR="00033628" w:rsidRPr="00595685" w:rsidRDefault="009A5FE0" w:rsidP="009A5FE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(05.12.1954г.)</w:t>
            </w:r>
            <w:r w:rsidR="00033628"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;</w:t>
            </w:r>
          </w:p>
          <w:p w:rsidR="009A5FE0" w:rsidRDefault="009A5FE0" w:rsidP="009A5FE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A5FE0" w:rsidRPr="00595685" w:rsidRDefault="00033628" w:rsidP="009A5FE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Щедрин Николай Викторович</w:t>
            </w:r>
          </w:p>
          <w:p w:rsidR="00033628" w:rsidRPr="00595685" w:rsidRDefault="009A5FE0" w:rsidP="009A5FE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(06.12.1953г.)</w:t>
            </w:r>
            <w:r w:rsidR="00033628" w:rsidRPr="005956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  <w:vAlign w:val="center"/>
          </w:tcPr>
          <w:p w:rsidR="005B75B9" w:rsidRPr="00595685" w:rsidRDefault="005B75B9" w:rsidP="005B75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 w:rsidR="001B10E1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ОБУСО «КЦСОН Октябрьского района»</w:t>
            </w: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B10E1" w:rsidRPr="00595685" w:rsidRDefault="005B75B9" w:rsidP="005B75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Т.А. Рудакова,</w:t>
            </w:r>
          </w:p>
          <w:p w:rsidR="005B75B9" w:rsidRPr="00595685" w:rsidRDefault="005B75B9" w:rsidP="005B75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</w:t>
            </w:r>
            <w:r w:rsidR="009A5FE0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Л.Г. </w:t>
            </w:r>
            <w:proofErr w:type="spellStart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Марковчина</w:t>
            </w:r>
            <w:proofErr w:type="spellEnd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B75B9" w:rsidRPr="00595685" w:rsidRDefault="005B75B9" w:rsidP="005B75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отделениями соц</w:t>
            </w:r>
            <w:proofErr w:type="gramStart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бслуживания на дому</w:t>
            </w:r>
          </w:p>
          <w:p w:rsidR="005B75B9" w:rsidRPr="00595685" w:rsidRDefault="005B75B9" w:rsidP="005B75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О.С. Храмцова,</w:t>
            </w:r>
          </w:p>
          <w:p w:rsidR="005B75B9" w:rsidRPr="00595685" w:rsidRDefault="005B75B9" w:rsidP="005B75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Т.А. Гребенникова.</w:t>
            </w:r>
          </w:p>
        </w:tc>
        <w:tc>
          <w:tcPr>
            <w:tcW w:w="1559" w:type="dxa"/>
            <w:vAlign w:val="center"/>
          </w:tcPr>
          <w:p w:rsidR="001B10E1" w:rsidRPr="00595685" w:rsidRDefault="009A5FE0" w:rsidP="001B1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B10E1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человека</w:t>
            </w:r>
          </w:p>
        </w:tc>
      </w:tr>
      <w:tr w:rsidR="00EA71EA" w:rsidRPr="009A5FE0" w:rsidTr="00EA71EA">
        <w:tc>
          <w:tcPr>
            <w:tcW w:w="2411" w:type="dxa"/>
            <w:vAlign w:val="center"/>
          </w:tcPr>
          <w:p w:rsidR="001B10E1" w:rsidRPr="00595685" w:rsidRDefault="001B10E1" w:rsidP="00180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ОБУСО «КЦСОН Октябрьского района»</w:t>
            </w:r>
          </w:p>
        </w:tc>
        <w:tc>
          <w:tcPr>
            <w:tcW w:w="1842" w:type="dxa"/>
            <w:vAlign w:val="center"/>
          </w:tcPr>
          <w:p w:rsidR="009A5FE0" w:rsidRPr="00595685" w:rsidRDefault="009A5FE0" w:rsidP="009A5F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01.12.2021г.</w:t>
            </w:r>
          </w:p>
          <w:p w:rsidR="001B10E1" w:rsidRPr="00595685" w:rsidRDefault="009A5FE0" w:rsidP="009A5F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10.12.2021г.</w:t>
            </w:r>
          </w:p>
        </w:tc>
        <w:tc>
          <w:tcPr>
            <w:tcW w:w="2410" w:type="dxa"/>
          </w:tcPr>
          <w:p w:rsidR="001B10E1" w:rsidRDefault="009A5FE0" w:rsidP="00EA71EA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акции в рамках информационной поддержки </w:t>
            </w:r>
            <w:r w:rsidR="009C2BBA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инвалидов </w:t>
            </w: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социальным вопросам</w:t>
            </w:r>
            <w:r w:rsidR="00180902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</w:t>
            </w: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D65D50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сердца к сердцу»</w:t>
            </w:r>
          </w:p>
          <w:p w:rsidR="00EA71EA" w:rsidRPr="00595685" w:rsidRDefault="00EA71EA" w:rsidP="00EA71E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9A5FE0" w:rsidRPr="00595685" w:rsidRDefault="00595685" w:rsidP="009A5F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Специалисты ОБУСО «КЦСОН Октябрьского района»</w:t>
            </w:r>
          </w:p>
        </w:tc>
        <w:tc>
          <w:tcPr>
            <w:tcW w:w="1559" w:type="dxa"/>
            <w:vAlign w:val="center"/>
          </w:tcPr>
          <w:p w:rsidR="001B10E1" w:rsidRPr="00595685" w:rsidRDefault="009A5FE0" w:rsidP="001B1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180902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человек</w:t>
            </w:r>
          </w:p>
        </w:tc>
      </w:tr>
      <w:tr w:rsidR="00EA71EA" w:rsidTr="00EA71EA">
        <w:tc>
          <w:tcPr>
            <w:tcW w:w="2411" w:type="dxa"/>
            <w:vAlign w:val="center"/>
          </w:tcPr>
          <w:p w:rsidR="001B10E1" w:rsidRPr="00595685" w:rsidRDefault="00180902" w:rsidP="001809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ОБУСО «КЦСОН Октябрьского района»</w:t>
            </w:r>
          </w:p>
        </w:tc>
        <w:tc>
          <w:tcPr>
            <w:tcW w:w="1842" w:type="dxa"/>
            <w:vAlign w:val="center"/>
          </w:tcPr>
          <w:p w:rsidR="00180902" w:rsidRPr="00595685" w:rsidRDefault="00180902" w:rsidP="001809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01.12.2021г.</w:t>
            </w:r>
          </w:p>
          <w:p w:rsidR="001B10E1" w:rsidRPr="00595685" w:rsidRDefault="00180902" w:rsidP="001809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10.12.2021г.</w:t>
            </w:r>
          </w:p>
        </w:tc>
        <w:tc>
          <w:tcPr>
            <w:tcW w:w="2410" w:type="dxa"/>
          </w:tcPr>
          <w:p w:rsidR="00D65D50" w:rsidRPr="00595685" w:rsidRDefault="005B75B9" w:rsidP="00C00A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освещение в газете «Районные вести» деятельности учреждения </w:t>
            </w:r>
            <w:r w:rsidR="00C00A3A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Международному дню инвалидов</w:t>
            </w:r>
          </w:p>
          <w:p w:rsidR="00C00A3A" w:rsidRDefault="00C00A3A" w:rsidP="00C00A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</w:t>
            </w:r>
            <w:r w:rsidR="00A4100A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фотоальб</w:t>
            </w: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омов</w:t>
            </w:r>
          </w:p>
          <w:p w:rsidR="00B31478" w:rsidRDefault="00B31478" w:rsidP="00C00A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31478" w:rsidRPr="00595685" w:rsidRDefault="00B31478" w:rsidP="00C00A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CF4B0E" w:rsidRPr="00595685" w:rsidRDefault="00CF4B0E" w:rsidP="00FC02C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F4B0E" w:rsidRPr="00595685" w:rsidRDefault="00CF4B0E" w:rsidP="00FC02C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F4B0E" w:rsidRPr="00595685" w:rsidRDefault="00CF4B0E" w:rsidP="00FC02C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B10E1" w:rsidRPr="00595685" w:rsidRDefault="00FC02C4" w:rsidP="00FC02C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отделением</w:t>
            </w:r>
          </w:p>
          <w:p w:rsidR="00CF4B0E" w:rsidRPr="00595685" w:rsidRDefault="00FC02C4" w:rsidP="00D65D5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Т.А. </w:t>
            </w:r>
            <w:proofErr w:type="spellStart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Демёхина</w:t>
            </w:r>
            <w:proofErr w:type="spellEnd"/>
          </w:p>
          <w:p w:rsidR="00D65D50" w:rsidRPr="00595685" w:rsidRDefault="00D65D50" w:rsidP="00D65D5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65D50" w:rsidRPr="00595685" w:rsidRDefault="00D65D50" w:rsidP="00D65D5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65D50" w:rsidRPr="00595685" w:rsidRDefault="00D65D50" w:rsidP="00D65D5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F4B0E" w:rsidRPr="00595685" w:rsidRDefault="00CF4B0E" w:rsidP="00CF4B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отделениями соц</w:t>
            </w:r>
            <w:proofErr w:type="gramStart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бслуживания на дому</w:t>
            </w:r>
          </w:p>
          <w:p w:rsidR="00CF4B0E" w:rsidRPr="00595685" w:rsidRDefault="00CF4B0E" w:rsidP="00CF4B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О.С. Храмцова,</w:t>
            </w:r>
          </w:p>
          <w:p w:rsidR="00B31478" w:rsidRPr="00595685" w:rsidRDefault="00CF4B0E" w:rsidP="00B31478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Т.А. Гребенникова.</w:t>
            </w:r>
          </w:p>
        </w:tc>
        <w:tc>
          <w:tcPr>
            <w:tcW w:w="1559" w:type="dxa"/>
            <w:vAlign w:val="center"/>
          </w:tcPr>
          <w:p w:rsidR="001B10E1" w:rsidRPr="00595685" w:rsidRDefault="00C00A3A" w:rsidP="001B1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человека</w:t>
            </w:r>
          </w:p>
        </w:tc>
      </w:tr>
      <w:tr w:rsidR="00EA71EA" w:rsidRPr="009C2BBA" w:rsidTr="00EA71EA">
        <w:tc>
          <w:tcPr>
            <w:tcW w:w="2411" w:type="dxa"/>
            <w:vAlign w:val="center"/>
          </w:tcPr>
          <w:p w:rsidR="00EA71EA" w:rsidRPr="00595685" w:rsidRDefault="009C2BBA" w:rsidP="00EA71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МКУК «</w:t>
            </w:r>
            <w:proofErr w:type="spellStart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Межпоселенческая</w:t>
            </w:r>
            <w:proofErr w:type="spellEnd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библиотека Октябрьского района»</w:t>
            </w:r>
          </w:p>
        </w:tc>
        <w:tc>
          <w:tcPr>
            <w:tcW w:w="1842" w:type="dxa"/>
            <w:vAlign w:val="center"/>
          </w:tcPr>
          <w:p w:rsidR="00C00A3A" w:rsidRPr="00595685" w:rsidRDefault="00595685" w:rsidP="001809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D65D50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.12.2021г.</w:t>
            </w:r>
          </w:p>
        </w:tc>
        <w:tc>
          <w:tcPr>
            <w:tcW w:w="2410" w:type="dxa"/>
          </w:tcPr>
          <w:p w:rsidR="002D7A34" w:rsidRPr="00595685" w:rsidRDefault="002D7A34" w:rsidP="009001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Принять участие в </w:t>
            </w:r>
            <w:proofErr w:type="spellStart"/>
            <w:proofErr w:type="gramStart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выставке-творчества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инвалидов </w:t>
            </w: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«Добрых рук мастера»</w:t>
            </w:r>
          </w:p>
        </w:tc>
        <w:tc>
          <w:tcPr>
            <w:tcW w:w="2410" w:type="dxa"/>
            <w:vAlign w:val="center"/>
          </w:tcPr>
          <w:p w:rsidR="00EA71EA" w:rsidRDefault="00F7363B" w:rsidP="005956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Специалисты ОБУСО «КЦСОН Октябрьского района»</w:t>
            </w:r>
          </w:p>
          <w:p w:rsidR="00EA71EA" w:rsidRPr="00595685" w:rsidRDefault="00EA71EA" w:rsidP="005956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C00A3A" w:rsidRPr="00595685" w:rsidRDefault="00595685" w:rsidP="001B1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C2BBA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C2BBA" w:rsidRPr="005956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</w:tr>
      <w:tr w:rsidR="00EA71EA" w:rsidRPr="00595685" w:rsidTr="00EA71EA">
        <w:tc>
          <w:tcPr>
            <w:tcW w:w="2411" w:type="dxa"/>
            <w:vAlign w:val="center"/>
          </w:tcPr>
          <w:p w:rsidR="00595685" w:rsidRPr="00595685" w:rsidRDefault="00595685" w:rsidP="009C2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МКУК «</w:t>
            </w:r>
            <w:proofErr w:type="spellStart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Межпоселенческая</w:t>
            </w:r>
            <w:proofErr w:type="spellEnd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библиотека Октябрьского района»</w:t>
            </w:r>
          </w:p>
        </w:tc>
        <w:tc>
          <w:tcPr>
            <w:tcW w:w="1842" w:type="dxa"/>
            <w:vAlign w:val="center"/>
          </w:tcPr>
          <w:p w:rsidR="00595685" w:rsidRPr="00595685" w:rsidRDefault="00595685" w:rsidP="001809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09.12.2021г.</w:t>
            </w:r>
          </w:p>
        </w:tc>
        <w:tc>
          <w:tcPr>
            <w:tcW w:w="2410" w:type="dxa"/>
          </w:tcPr>
          <w:p w:rsidR="002D7A34" w:rsidRDefault="002D7A34" w:rsidP="002D7A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Принять участие в книжной выставке «Нам жить - помогает добро»</w:t>
            </w:r>
          </w:p>
          <w:p w:rsidR="00595685" w:rsidRPr="00595685" w:rsidRDefault="00595685" w:rsidP="005956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595685" w:rsidRPr="00595685" w:rsidRDefault="00F7363B" w:rsidP="00FC02C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Специалисты ОБУСО «КЦСОН Октябрьского района»</w:t>
            </w:r>
          </w:p>
        </w:tc>
        <w:tc>
          <w:tcPr>
            <w:tcW w:w="1559" w:type="dxa"/>
            <w:vAlign w:val="center"/>
          </w:tcPr>
          <w:p w:rsidR="00595685" w:rsidRPr="00595685" w:rsidRDefault="00595685" w:rsidP="001B1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 w:rsidRPr="005956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</w:p>
        </w:tc>
      </w:tr>
      <w:tr w:rsidR="00EA71EA" w:rsidRPr="00C00A3A" w:rsidTr="00EA71EA">
        <w:tc>
          <w:tcPr>
            <w:tcW w:w="2411" w:type="dxa"/>
            <w:vAlign w:val="center"/>
          </w:tcPr>
          <w:p w:rsidR="00C00A3A" w:rsidRPr="00595685" w:rsidRDefault="00C00A3A" w:rsidP="007A0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ОБУСО «КЦСОН Октябрьского района»</w:t>
            </w:r>
          </w:p>
        </w:tc>
        <w:tc>
          <w:tcPr>
            <w:tcW w:w="1842" w:type="dxa"/>
            <w:vAlign w:val="center"/>
          </w:tcPr>
          <w:p w:rsidR="00C00A3A" w:rsidRPr="00595685" w:rsidRDefault="00D65D50" w:rsidP="007A0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00A3A"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.12.2021г.</w:t>
            </w:r>
          </w:p>
        </w:tc>
        <w:tc>
          <w:tcPr>
            <w:tcW w:w="2410" w:type="dxa"/>
          </w:tcPr>
          <w:p w:rsidR="00C00A3A" w:rsidRPr="00595685" w:rsidRDefault="00C00A3A" w:rsidP="007A08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информации на официальном сайте учреждения/ в группе «</w:t>
            </w:r>
            <w:proofErr w:type="spellStart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о Международном дне инвалидов</w:t>
            </w:r>
          </w:p>
        </w:tc>
        <w:tc>
          <w:tcPr>
            <w:tcW w:w="2410" w:type="dxa"/>
            <w:vAlign w:val="center"/>
          </w:tcPr>
          <w:p w:rsidR="00C00A3A" w:rsidRPr="00595685" w:rsidRDefault="00C00A3A" w:rsidP="007A08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Специалисты ОБУСО «КЦСОН Октябрьского района»</w:t>
            </w:r>
          </w:p>
        </w:tc>
        <w:tc>
          <w:tcPr>
            <w:tcW w:w="1559" w:type="dxa"/>
            <w:vAlign w:val="center"/>
          </w:tcPr>
          <w:p w:rsidR="00C00A3A" w:rsidRPr="00595685" w:rsidRDefault="00595685" w:rsidP="007A08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6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C00A3A" w:rsidRPr="005956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человека</w:t>
            </w:r>
          </w:p>
        </w:tc>
      </w:tr>
    </w:tbl>
    <w:p w:rsidR="008E46BF" w:rsidRDefault="008E46BF" w:rsidP="008E46BF">
      <w:pPr>
        <w:spacing w:before="0" w:beforeAutospacing="0" w:after="0" w:afterAutospacing="0"/>
        <w:ind w:left="-142"/>
        <w:rPr>
          <w:rFonts w:ascii="Times New Roman" w:hAnsi="Times New Roman" w:cs="Times New Roman"/>
          <w:lang w:val="ru-RU" w:eastAsia="ru-RU"/>
        </w:rPr>
      </w:pPr>
    </w:p>
    <w:p w:rsidR="005B5A90" w:rsidRDefault="005B5A90" w:rsidP="005B5A90">
      <w:pPr>
        <w:spacing w:before="0" w:beforeAutospacing="0" w:after="0" w:afterAutospacing="0"/>
        <w:ind w:left="-142"/>
        <w:rPr>
          <w:rFonts w:ascii="Times New Roman" w:hAnsi="Times New Roman" w:cs="Times New Roman"/>
          <w:lang w:val="ru-RU" w:eastAsia="ru-RU"/>
        </w:rPr>
      </w:pPr>
    </w:p>
    <w:p w:rsidR="009C2BBA" w:rsidRDefault="005B5A90" w:rsidP="005B5A90">
      <w:pPr>
        <w:spacing w:before="0" w:beforeAutospacing="0" w:after="0" w:afterAutospacing="0"/>
        <w:ind w:left="-142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        Заместитель директора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ru-RU" w:eastAsia="ru-RU"/>
        </w:rPr>
        <w:t>Марковчина</w:t>
      </w:r>
      <w:proofErr w:type="spellEnd"/>
      <w:r>
        <w:rPr>
          <w:rFonts w:ascii="Times New Roman" w:hAnsi="Times New Roman" w:cs="Times New Roman"/>
          <w:lang w:val="ru-RU" w:eastAsia="ru-RU"/>
        </w:rPr>
        <w:t xml:space="preserve"> Л.Г.</w:t>
      </w:r>
    </w:p>
    <w:p w:rsidR="00F7363B" w:rsidRDefault="00F7363B" w:rsidP="005B5A90">
      <w:pPr>
        <w:spacing w:before="0" w:beforeAutospacing="0" w:after="0" w:afterAutospacing="0"/>
        <w:ind w:left="-142"/>
        <w:rPr>
          <w:rFonts w:ascii="Times New Roman" w:hAnsi="Times New Roman" w:cs="Times New Roman"/>
          <w:lang w:val="ru-RU" w:eastAsia="ru-RU"/>
        </w:rPr>
      </w:pPr>
    </w:p>
    <w:p w:rsidR="00F7363B" w:rsidRDefault="00F7363B" w:rsidP="005B5A90">
      <w:pPr>
        <w:spacing w:before="0" w:beforeAutospacing="0" w:after="0" w:afterAutospacing="0"/>
        <w:ind w:left="-142"/>
        <w:rPr>
          <w:rFonts w:ascii="Times New Roman" w:hAnsi="Times New Roman" w:cs="Times New Roman"/>
          <w:lang w:val="ru-RU" w:eastAsia="ru-RU"/>
        </w:rPr>
      </w:pPr>
    </w:p>
    <w:p w:rsidR="00F7363B" w:rsidRDefault="00F7363B" w:rsidP="005B5A90">
      <w:pPr>
        <w:spacing w:before="0" w:beforeAutospacing="0" w:after="0" w:afterAutospacing="0"/>
        <w:ind w:left="-142"/>
        <w:rPr>
          <w:rFonts w:ascii="Times New Roman" w:hAnsi="Times New Roman" w:cs="Times New Roman"/>
          <w:lang w:val="ru-RU" w:eastAsia="ru-RU"/>
        </w:rPr>
      </w:pPr>
    </w:p>
    <w:p w:rsidR="00F7363B" w:rsidRDefault="00F7363B" w:rsidP="005B5A90">
      <w:pPr>
        <w:spacing w:before="0" w:beforeAutospacing="0" w:after="0" w:afterAutospacing="0"/>
        <w:ind w:left="-142"/>
        <w:rPr>
          <w:rFonts w:ascii="Times New Roman" w:hAnsi="Times New Roman" w:cs="Times New Roman"/>
          <w:lang w:val="ru-RU" w:eastAsia="ru-RU"/>
        </w:rPr>
      </w:pPr>
    </w:p>
    <w:p w:rsidR="00F7363B" w:rsidRDefault="00F7363B" w:rsidP="00F7363B">
      <w:pPr>
        <w:pStyle w:val="Standard"/>
        <w:jc w:val="both"/>
      </w:pPr>
      <w:proofErr w:type="spellStart"/>
      <w:r>
        <w:rPr>
          <w:color w:val="000000"/>
          <w:sz w:val="18"/>
          <w:szCs w:val="18"/>
        </w:rPr>
        <w:t>Исп.</w:t>
      </w:r>
      <w:proofErr w:type="gramStart"/>
      <w:r>
        <w:rPr>
          <w:color w:val="000000"/>
          <w:sz w:val="18"/>
          <w:szCs w:val="18"/>
        </w:rPr>
        <w:t>:Д</w:t>
      </w:r>
      <w:proofErr w:type="gramEnd"/>
      <w:r>
        <w:rPr>
          <w:color w:val="000000"/>
          <w:sz w:val="18"/>
          <w:szCs w:val="18"/>
        </w:rPr>
        <w:t>емёхина</w:t>
      </w:r>
      <w:proofErr w:type="spellEnd"/>
      <w:r>
        <w:rPr>
          <w:color w:val="000000"/>
          <w:sz w:val="18"/>
          <w:szCs w:val="18"/>
        </w:rPr>
        <w:t xml:space="preserve"> Т.А.</w:t>
      </w:r>
    </w:p>
    <w:p w:rsidR="00F7363B" w:rsidRPr="00F7363B" w:rsidRDefault="00F7363B" w:rsidP="00F7363B">
      <w:pPr>
        <w:spacing w:before="0" w:beforeAutospacing="0" w:after="0" w:afterAutospacing="0"/>
        <w:ind w:left="-142"/>
        <w:rPr>
          <w:rFonts w:ascii="Times New Roman" w:hAnsi="Times New Roman" w:cs="Times New Roman"/>
          <w:lang w:val="ru-RU" w:eastAsia="ru-RU"/>
        </w:rPr>
      </w:pPr>
      <w:r w:rsidRPr="00F7363B">
        <w:rPr>
          <w:color w:val="000000"/>
          <w:sz w:val="18"/>
          <w:szCs w:val="18"/>
          <w:lang w:val="ru-RU"/>
        </w:rPr>
        <w:t xml:space="preserve">   </w:t>
      </w:r>
      <w:bookmarkStart w:id="0" w:name="_GoBack"/>
      <w:bookmarkEnd w:id="0"/>
      <w:r>
        <w:rPr>
          <w:color w:val="000000"/>
          <w:sz w:val="18"/>
          <w:szCs w:val="18"/>
          <w:lang w:val="ru-RU"/>
        </w:rPr>
        <w:t xml:space="preserve"> </w:t>
      </w:r>
      <w:r w:rsidRPr="00F7363B">
        <w:rPr>
          <w:rFonts w:ascii="Times New Roman" w:hAnsi="Times New Roman" w:cs="Times New Roman"/>
          <w:color w:val="000000"/>
          <w:sz w:val="18"/>
          <w:szCs w:val="18"/>
          <w:lang w:val="ru-RU"/>
        </w:rPr>
        <w:t>Тел.8(4712) 2-13-67</w:t>
      </w:r>
    </w:p>
    <w:sectPr w:rsidR="00F7363B" w:rsidRPr="00F7363B" w:rsidSect="00EA71E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E86"/>
    <w:rsid w:val="00033628"/>
    <w:rsid w:val="00180902"/>
    <w:rsid w:val="001B10E1"/>
    <w:rsid w:val="001F07AF"/>
    <w:rsid w:val="002D7A34"/>
    <w:rsid w:val="00536904"/>
    <w:rsid w:val="00595685"/>
    <w:rsid w:val="005B5A90"/>
    <w:rsid w:val="005B75B9"/>
    <w:rsid w:val="00640E86"/>
    <w:rsid w:val="00724143"/>
    <w:rsid w:val="007F13DC"/>
    <w:rsid w:val="00816D6D"/>
    <w:rsid w:val="00884B88"/>
    <w:rsid w:val="008E46BF"/>
    <w:rsid w:val="009001EE"/>
    <w:rsid w:val="009A5FE0"/>
    <w:rsid w:val="009B3789"/>
    <w:rsid w:val="009C2BBA"/>
    <w:rsid w:val="00A4100A"/>
    <w:rsid w:val="00B31478"/>
    <w:rsid w:val="00B3290B"/>
    <w:rsid w:val="00C00A3A"/>
    <w:rsid w:val="00CF4B0E"/>
    <w:rsid w:val="00D65D50"/>
    <w:rsid w:val="00DD5381"/>
    <w:rsid w:val="00EA71EA"/>
    <w:rsid w:val="00F7363B"/>
    <w:rsid w:val="00F94F54"/>
    <w:rsid w:val="00FC0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8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B10E1"/>
    <w:rPr>
      <w:color w:val="0000FF" w:themeColor="hyperlink"/>
      <w:u w:val="single"/>
    </w:rPr>
  </w:style>
  <w:style w:type="paragraph" w:customStyle="1" w:styleId="Standard">
    <w:name w:val="Standard"/>
    <w:rsid w:val="00F736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2021-11-12T05:58:00Z</cp:lastPrinted>
  <dcterms:created xsi:type="dcterms:W3CDTF">2021-11-09T06:07:00Z</dcterms:created>
  <dcterms:modified xsi:type="dcterms:W3CDTF">2021-11-12T05:59:00Z</dcterms:modified>
</cp:coreProperties>
</file>